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📚 מאגר טקסטים לכיתה ז׳ – הבנת הנקרא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הבנת הנקרא לכיתה ז׳: 30 טקסטים מהחיים שלנו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קריאה מדויקת ואיתור מידע מפורש בסוגות שונות: כתבה, טור דעה, סיפור קצר, ראיון וטקסט מידעי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לפתח יכולת הסקה והשוואה בין פרטים או דעות שונות בתוך אותו טקסט ובין טקסטים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זיהוי עמדת כותב מול עובדה, והבעת דעה מנומקת בכתב בנושאים מעולם התוכן של כיתה ז׳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מגוון נושאים מחיי בני נוער ולחבר בין הנקרא לחוויה האישית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חברה, מסכים ורשת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נכתב בפתיחת הכתבה.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הוא אומר שרוב התלמידים לא יגידו מילה פוגעת פנים אל פנים.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הוא מוצג בכתבה.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הכתבה אומרת שזה כואב לא פחות ממילה פוגעת.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כי הקשרים החברתיים עוד חדשים ושבריריים, וכל תלמיד מחפש את מקומו.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חברה, מסכים ורשת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רחוב ראשי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אומץ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שקופים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עשר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חברה, מסכים ורשת – לחשוב וליישם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חופשית: אין בקבוצה פיקוח של מבוגרים, ולכן קל יותר לפגוע או לכתוב בלי מחשבה, כמו ברחוב בלי שוטר שמפקח.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חופשית: שתיהן גורמות לתחושת פגיעה ודחייה, אך ההתעלמות פחות גלויה וקשה יותר לזהות כפגיעה.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תשובה חופשית, למשל: לענות גם למי שלא כולם מדברים איתו, להימנע מהודעות פוגעות, לפנות למבוגר אם יש בעיה.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תשובה פתוחה המנומקת אישית, למשל לגבי האיזון בין פרטיות התלמידים לבין הצורך להגן עליהם.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2 · מעברים ושייכות בכיתה ז׳ – זיהוי עובדות מהטקסטים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בטקסט מסופר שאלון הלך לאיבוד שלוש פעמים בשבוע הראשון, ופעם אחת נכנס לשיעור של כיתה ט׳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נועה מספרת שבחודש הראשון לא העזה לשאול שאלות מחשש שיצחקו עליה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אורי עבר באמצע כיתה ז׳, ביום ראשון של חודש שבט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אורי מספר שהסתובב במסדרונות ובסוף נכנס לספרייה כדי שלא יראו שהוא לבד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מעברים ושייכות בכיתה ז׳ – הבנת פרטים ודמויות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אחרון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מערכת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מעברים ושייכות בכיתה ז׳ – התאמת דמות ואירוע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(הגיע לכיתה חדשה עם התיק הכחול על הברכיים)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(שכחה מחברות כמעט כל יום בהתחלה)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(גילתה שחצי כיתה לא הבינה ואף אחד לא שאל)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(הניחה לפניו פנקייק למרות שלא היה יום שישי)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מעברים ושייכות בכיתה ז׳ – ניתוח רגשות ועצות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מקובלת: הוא הרגיש לא בטוח ורצה להיות מוכן 'לברוח' או להרגיש מוגן, סמל לתחושת זרות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מתחושת זרות וחשש מול כולם, למעבר לבדידות שקטה וחיפוש מקום מסתור כמו הספרייה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מדע, גוף ובריאות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8–10 שעות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אור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ד"ר אסף נחום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ענן בחוץ, ענן בפנים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מלטונין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מדע, גוף ובריאות – עובדה, הסבר או דעה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לחץ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חברים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מדע, גוף ובריאות – התאמה: סוגי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(דעה של מומחה)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ב (הסבר מדעי)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ג (נתון/המלצה מקובלת)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(חוויה אישית)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3 · מדע, גוף ובריאות – בדיקת טענות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הטקסט מציג זאת כהסבר אפשרי ומזכיר שהתמונה מורכבת, לא כעובדה מוחלטת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הטקסט מסביר שקשה לדעת מה הסיבה ומה התוצאה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ספורט, תחביבים ותרבות פנאי – איתור פרטים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בפעם הראשונה היא נתקעה אחרי שני מטרים ורעדו לה הרגליים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מסופר בכתבה על הטיפוס, כשהוא מסביר למה הוא אוהב ספורט שתלוי בו עצמו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נדב מוזכר כמי שמחליף קלפי שוערים עם חברים בהפסקה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תמר גבעון היא יועצת חינוכית שחקרה את נושא האספנות, לא מאמנת טיפוס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ספורט, תחביבים ותרבות פנאי – זיהוי מניעים של הדמויות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(הטיפוס עוזר לה לא לחשוב על דברים מלחיצים כמו מבחנים)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(ההצלחה או הכישלון תלויים רק בו עצמו, לא בקבוצה)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(הוא יכול להחזיק ולגעת בקלפים בפועל, בניגוד למשחק במסך)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(האוסף עזר לה למצוא חברה חדשה בתחילת השנה)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(אוסף נותן תחושת שליטה וסדר בגיל שבו הרבה דברים משתנים)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ספורט, תחביבים ותרבות פנאי – השוואה בין הסברים לתופעה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מקובלת: בטיפוס השליטה היא על הגוף והפחד בזמן העלייה; באספנות השליטה היא על מה נכנס לאוסף ואיך הוא מסודר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כל דוגמה הגיונית שמתאימה לאחת משלוש הסיבות תתקבל, למשל תחביב או ספורט אחר שמעניק הישג אישי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דמיון אפשרי: שניהם קשורים לתחושת הישג או שליטה אישית. הבדל אפשרי: אביב מדבר על גוף ותחרות מול עצמו, נדב מדבר על חפץ מוחשי שאפשר להחזיק ולהחליף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5 · משפחה, נתינה ורגש – זיהוי הסוגה והנושא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הכותרת מציגה עמדה אישית, וזהו המאפיין המרכזי של טור דעה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זהו ראיון אמיתי עם מתנדבת בת 13, ולא סיפור בדוי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מסווג הטקסט באתר, בהתאם לתוכנו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משפחה, נתינה ורגש – היכרות עם הטקסטים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בטור דעה הכותב/ת מביע/ה עמדה אישית, ובראיון יש שאלות ותשובות עם מרואיין/ת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13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נתינה ומעורבות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להשוות בין תפקיד האח הגדול לבין עבודה שדורשת מאמץ ואחריות מתמשכים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משפחה, נתינה ורגש – ניתוח עמדה וסגנון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עמדה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עונה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6 · מיומנויות קריאה: איתור, הסקה וטיעון – איתור מידע מפורש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רן גלבוע, יועץ חינוכי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פלפל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6 · מיומנויות קריאה: איתור, הסקה וטיעון – עוד איתור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נכתב בטקסט, לפי המלצות מומחי השינה.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שירה סיפרה שהיא מסדרת את התיק בערב, לפי מערכת השעות של יום המחרת.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תלמיד טוב מזהה שכתבה וטקסט מידעי מתמקדים בעובדות, טור דעה בעמדה אישית, וסיפור קצר בדמות ועלילה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תלמיד טוב מצטט דוגמה ממשית מהטקסט ומסביר מדוע היא עובדה או דעה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תלמיד טוב כותב משפט עמדה ברור ולפחות נימוק אחד המבוסס על תוכן 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ללמד פרק אחד בכל שיעור או שניים, ולהשאיר את פרק 6 כסיכום לאחר שתרגלו את כל הנושאים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הזקוקים להתאמה אפשר לבחור בטקסטים הקצרים יותר (למשל 'ענן בחוץ, ענן בפנים' או 'חבר עם ארבע רגליים') ולהתמקד בשאלות האיתור בלבד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כדאי להוסיף משימת השוואה בין שני טקסטים מאותו נושא, למשל שני הטקסטים על מעברים ושייכות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לפתוח כל שיעור בשאלת חימום קצרה הקשורה לחיי התלמידים לפני הקריאה, כפי שמוצע בפתיחת כל טקסט באתר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📚 מאגר טקסטים לכיתה ז׳ – הבנת הנקרא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הבנת הנקרא לכיתה ז׳: 30 טקסטים מהחיים שלנו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בחוברת זו תמצאו תרגילים המבוססים על טקסטים מגוונים מתוך מאגר הקריאה של כיתה ז׳. בכל פרק עבדו לפי הסדר: קראו את הקטע, ענו על שאלות האיתור וההסקה, ולבסוף כתבו את עמדתכם במשימת הטיעון. אפשר לעבוד לבד, בזוג או בקבוצה קטנה.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חברה, מסכים ורשת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קבוצת ההודעות של הכיתה היא לדברי הכתבה המקום שבו 'הכול קורה' עבור הרבה תלמידים.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לדברי רן גלבוע, בהפסקה פנים אל פנים רוב התלמידים כן אומרים מילים פוגעות לחברים.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רן גלבוע הוא יועץ חינוכי בחטיבת ביניים.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לפי הכתבה, התעלמות מהודעות של תלמיד מסוים אף פעם לא פוגעת בו.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הכתבה טוענת שהפגיעה בקבוצות ההודעות קשה במיוחד דווקא בכיתה ז׳.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חברה, מסכים ורשת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רן גלבוע מתאר את קבוצת ההודעות כמו __________ בלי שוטרים.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לדברי גלבוע, מול המסך המרחק נותן __________ מדומה.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גלבוע מספר שבכל שנה מגיעים אליו תלמידים שמרגישים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כשתלמיד שואל שאלה בקבוצה ואף אחד לא עונה, אך כששואל אותה תלמיד אחר הוא מקבל __________ תשובות.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חברה, מסכים ורשת – לחשוב וליישם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למה גלבוע משווה את קבוצת ההודעות ל'רחוב ראשי בלי שוטרים'.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דומה ומה שונה בין פגיעה במילים לבין התעלמות מהודעות של תלמיד, לפי הכתבה?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כתבו שתי הצעות לכללי התנהגות בקבוצת הודעות שכבתית שיעזרו לשמור עליה מקום טוב לכולם.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האם לדעתכם מורים או הורים צריכים להתערב במה שקורה בקבוצת ההודעות של הכיתה? נמקו בקצרה.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2 · מעברים ושייכות בכיתה ז׳ – זיהוי עובדות מהטקסטים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אלון, מ'מדריך ההישרדות', נכנס בטעות לשיעור של כיתה ט׳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נועה סיפרה שפחדה לשאול שאלות בשיעור כי חשבה שיצחקו עליה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אורי, גיבור 'עם התיק הכחול', עבר דירה לעיר חדשה בתחילת שנת הלימודים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בהפסקה הגדולה ביום שלישי אורי נכנס לספרייה כדי לא להיראות לבד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מעברים ושייכות בכיתה ז׳ – הבנת פרטים ודמויות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אורי ישב בשולחן ה__________ בכיתה, ליד החלון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שירה המליצה לסדר את התיק בערב לפי ה__________ של יום המחרת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מעברים ושייכות בכיתה ז׳ – התאמת דמות ואירוע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אורי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גילתה שחצי כיתה לא הבינה ואף אחד לא שאל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שירה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הניחה לפניו פנקייק למרות שלא היה יום שישי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נועה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הגיע לכיתה חדשה עם התיק הכחול על הברכיים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אמא של אורי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שכחה מחברות כמעט כל יום בהתחלה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2 · מעברים ושייכות בכיתה ז׳ – ניתוח רגשות ועצות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מדוע, לדעתכם, אורי לא הוריד את התיק הכחול מהברכיים ביום הראשון?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תארו שינוי ברגש של אורי בין יום ראשון ליום שלישי בסיפור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3 · מדע, גוף ובריאות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לפי הטקסט על שינה, כמה שעות שינה מומלצות לבני נוער בגילאי 13–18?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5–6 שעות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6–8 שעות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8–10 שעות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10–12 שעות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גורם לשעון הפנימי של הגוף לדעת מתי להתעייף, לפי שני הטקסטים?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מזג אוויר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רעש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ריח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איך קוראים לווטרינר שמוזכר בטקסט על חיות מחמד?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ד"ר אורן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ד"ר אסף נחום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רן גלבוע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דנה ברק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תלמידה מספרת שהיא נכנסת לחדר כש'שומעת גשם על החלון'. מאיזה טקסט המשפט?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מה קורה למוח בעשר בלילה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חבר עם ארבע רגליים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ענן בחוץ, ענן בפנים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מדריך הישרדות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מהו החומר שהמוח מפריש כשמחשיך, לפי הטקסט על שינה?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ויטמין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מלטונין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חמצן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סוכר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מדע, גוף ובריאות – עובדה, הסבר או דעה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לפי הטקסט, מחקרים מצאו שליטוף כלב או חתול עשוי להוריד את רמת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לפי הטקסט על מזג האוויר, בימים גשומים אנחנו זזים פחות ופוגשים פחות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מדע, גוף ובריאות – התאמה: סוגי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חיית מחמד היא לא תרופה, היא בן לוויה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חוויה אישית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האור שנכנס לעיניים משפיע על השעון הפנימי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הסבר מדעי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בני נוער בגילאי 13–18 זקוקים ל־8 עד 10 שעות שינה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נתון/המלצה מקובלת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כשאני חוזרת מבית הספר, פלפל מחכה לי ליד הדלת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דעה של מומחה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3 · מדע, גוף ובריאות – בדיקת טענות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הטקסט 'ענן בחוץ, ענן בפנים' קובע בוודאות שגשם גורם לעצבות אצל כל אדם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לפי הטקסט על חיות מחמד, אי אפשר לדעת בוודאות אם החיה משפרת את מצב הרוח או שמשפחות מסוימות פשוט נוטות יותר לגדל חיות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4 · ספורט, תחביבים ותרבות פנאי – איתור פרטים בטקסט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מאיה מספרת שכבר בפעם הראשונה שטיפסה היא הגיעה עד הפעמון למעלה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אביב, בן 13, מתאמן בענף הג'ודו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בכתבה על האספנות, נדב אוסף קלפי ספורט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תמר גבעון, שמוזכרת בכתבה על האספנות, היא מאמנת טיפוס קירות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ספורט, תחביבים ותרבות פנאי – זיהוי מניעים של הדמויות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מאיה (טיפוס קירות)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אוסף נותן תחושת שליטה וסדר בגיל שבו הרבה דברים משתנים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אביב (ג'ודו)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האוסף עזר לה למצוא חברה חדשה בתחילת השנה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נדב (איסוף קלפים)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ההצלחה או הכישלון תלויים רק בו עצמו, לא בקבוצה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נוגה (איסוף סיכות)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הוא יכול להחזיק ולגעת בקלפים בפועל, בניגוד למשחק במסך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תמר גבעון (יועצת חינוכית)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הטיפוס עוזר לה לא לחשוב על דברים מלחיצים כמו מבחנים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4 · ספורט, תחביבים ותרבות פנאי – השוואה בין הסברים לתופעה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בשני הטקסטים מופיע הסבר שקשור לתחושת שליטה. כתבו במשפט אחד למה הטיפוס נותן תחושת שליטה, ובמשפט נוסף למה האספנות נותנת תחושת שליטה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בכתבה על הטיפוס מוזכרות שלוש סיבות למשיכה לספורט אתגרי: הישג, התמודדות עם פחד, והנאה בלי מסכים. בחרו סיבה אחת וכתבו דוגמה משלכם שמתאימה לה מתחום אחר (לא טיפוס)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השוו: המניע של אביב לעסוק בג'ודו לעומת המניע של נדב לאסוף קלפים. מה דומה בין שני המניעים ומה שונה ביניהם?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5 · משפחה, נתינה ורגש – זיהוי הסוגה והנושא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הטקסט 'האח הגדול זה לא תפקיד, זו עבודה במשרה מלאה' הוא טור דעה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הטקסט 'גיליתי שגם אני יכולה לתת' הוא סיפור קצר בדוי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נושא הטקסט 'האח הגדול...' שייך לקטגוריית משפחה ובית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5 · משפחה, נתינה ורגש – היכרות עם הטקסטים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ההבדל המרכזי בין טור דעה לראיון?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בטור דעה הכותב/ת מביע/ה עמדה אישית, ובראיון יש שאלות ותשובות עם מרואיין/ת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בטור דעה יש רק עובדות, ובראיון יש רק דעות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שניהם זהים לגמרי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בראיון אין כותרת ובטור דעה יש כותרת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בת כמה המתנדבת שרואיינה בטקסט 'גיליתי שגם אני יכולה לתת'?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לאיזו קטגוריית נושא שייך הראיון עם המתנדבת?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נתינה ומעורבות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חברה ורשת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עתיד וחלומות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ספורט ותחביבים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ככל הנראה מטרת הכותרת 'זו עבודה במשרה מלאה' בטור הדעה?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להשוות בין תפקיד האח הגדול לבין עבודה שדורשת מאמץ ואחריות מתמשכים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לתאר עבודה אמיתית שהכותב/ת עובד/ת 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להציע מקצוע לעתיד לקוראים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לתאר יום עבודה רגיל של מבוגר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5 · משפחה, נתינה ורגש – ניתוח עמדה וסגנון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בטור דעה הכותב/ת מביע/ה __________ אישית בנושא, ולא רק מציג/ה עובדות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בראיון, מי שמראיין/ת שואל/ת שאלות ומי שמרואיין/ת __________ עליהן מתוך ניסיון אישי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פרק 6 · מיומנויות קריאה: איתור, הסקה וטיעון – איתור מידע מפורש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אמר שקבוצת ההודעות היא "כמו רחוב ראשי בלי שוטרים"?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רן גלבוע, יועץ חינוכי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אלון, תלמיד כיתה ח׳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דנה ברק, מאמנת טיפוס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ד"ר אורן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איך קוראים לכלבה שמחכה לנטע ליד הדלת בטקסט על חיות מחמד?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פלפל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שוקו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מאיה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19  חלק י״ט – פרק 6 · מיומנויות קריאה: איתור, הסקה וטיעון – עוד איתור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לפי הטקסט "מה קורה למוח בעשר בלילה", מתבגרים בגילאי 13–18 זקוקים ל-8 עד 10 שעות שינה בלילה.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שירה, מתלמידות כיתה ח׳, ממליצה לסדר את התיק בבוקר לפני הלימודים.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אילו שלוש סוגות טקסט (כתבה, סיפור, ראיון וכדומה) תרגלתי בחוברת, ומה ההבדל ביניהן?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מצליח/ה להבדיל בין עובדה שכתובה בטקסט לבין דעה של הכותב או של דמות בטקסט?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מצליח/ה לכתוב עמדה אישית ולנמק אותה בעזרת פרט מתוך הטקסט שקראתי?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הבנת הנקרא לכיתה ז׳: 30 טקסטים מהחיים שלנו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